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27" w:rsidRDefault="00C35A27" w:rsidP="00C35A27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Foundations </w:t>
      </w:r>
      <w:r w:rsidR="00BE79EA" w:rsidRPr="00C35A27">
        <w:rPr>
          <w:rFonts w:ascii="Verdana" w:hAnsi="Verdana"/>
          <w:b/>
        </w:rPr>
        <w:t xml:space="preserve">Level 2 </w:t>
      </w:r>
      <w:r>
        <w:rPr>
          <w:rFonts w:ascii="Verdana" w:hAnsi="Verdana"/>
          <w:b/>
        </w:rPr>
        <w:t>- Quiz 3</w:t>
      </w:r>
      <w:r w:rsidR="00BE79EA" w:rsidRPr="00C35A27">
        <w:rPr>
          <w:rFonts w:ascii="Verdana" w:hAnsi="Verdana"/>
          <w:b/>
        </w:rPr>
        <w:t xml:space="preserve">B </w:t>
      </w:r>
    </w:p>
    <w:p w:rsidR="00BE79EA" w:rsidRPr="00C35A27" w:rsidRDefault="004B3918" w:rsidP="00C35A2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Words 1-12</w:t>
      </w:r>
    </w:p>
    <w:p w:rsidR="000F6A7C" w:rsidRPr="00C35A27" w:rsidRDefault="000F6A7C" w:rsidP="000F6A7C">
      <w:pPr>
        <w:jc w:val="both"/>
        <w:rPr>
          <w:rFonts w:ascii="Verdana" w:hAnsi="Verdana" w:cs="Arial"/>
          <w:b/>
        </w:rPr>
      </w:pPr>
      <w:r w:rsidRPr="00C35A27">
        <w:rPr>
          <w:rFonts w:ascii="Verdana" w:hAnsi="Verdana" w:cs="Arial"/>
          <w:b/>
        </w:rPr>
        <w:t>Write the meaning of each word in Arabic or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35A27" w:rsidTr="00C35A27">
        <w:tc>
          <w:tcPr>
            <w:tcW w:w="2697" w:type="dxa"/>
          </w:tcPr>
          <w:p w:rsidR="00C35A27" w:rsidRPr="00C35A27" w:rsidRDefault="00C35A27" w:rsidP="00C35A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advanced</w:t>
            </w:r>
          </w:p>
        </w:tc>
        <w:tc>
          <w:tcPr>
            <w:tcW w:w="2697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C35A27" w:rsidRPr="00C35A27" w:rsidRDefault="00C35A27" w:rsidP="00C35A2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document</w:t>
            </w:r>
          </w:p>
        </w:tc>
        <w:tc>
          <w:tcPr>
            <w:tcW w:w="2698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35A27" w:rsidTr="00C35A27">
        <w:tc>
          <w:tcPr>
            <w:tcW w:w="2697" w:type="dxa"/>
          </w:tcPr>
          <w:p w:rsidR="00C35A27" w:rsidRPr="00C35A27" w:rsidRDefault="00C35A27" w:rsidP="00C35A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against</w:t>
            </w:r>
          </w:p>
        </w:tc>
        <w:tc>
          <w:tcPr>
            <w:tcW w:w="2697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C35A27" w:rsidRPr="00C35A27" w:rsidRDefault="00C35A27" w:rsidP="00C35A2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double</w:t>
            </w:r>
          </w:p>
        </w:tc>
        <w:tc>
          <w:tcPr>
            <w:tcW w:w="2698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35A27" w:rsidTr="00C35A27">
        <w:tc>
          <w:tcPr>
            <w:tcW w:w="2697" w:type="dxa"/>
          </w:tcPr>
          <w:p w:rsidR="00C35A27" w:rsidRPr="00C35A27" w:rsidRDefault="003A4BF1" w:rsidP="00C35A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anybody</w:t>
            </w:r>
          </w:p>
        </w:tc>
        <w:tc>
          <w:tcPr>
            <w:tcW w:w="2697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C35A27" w:rsidRPr="00C35A27" w:rsidRDefault="00C35A27" w:rsidP="00C35A2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explain</w:t>
            </w:r>
          </w:p>
        </w:tc>
        <w:tc>
          <w:tcPr>
            <w:tcW w:w="2698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35A27" w:rsidTr="00C35A27">
        <w:tc>
          <w:tcPr>
            <w:tcW w:w="2697" w:type="dxa"/>
          </w:tcPr>
          <w:p w:rsidR="00C35A27" w:rsidRPr="00C35A27" w:rsidRDefault="00C35A27" w:rsidP="00C35A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ceiling</w:t>
            </w:r>
          </w:p>
        </w:tc>
        <w:tc>
          <w:tcPr>
            <w:tcW w:w="2697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C35A27" w:rsidRPr="00C35A27" w:rsidRDefault="00C35A27" w:rsidP="00C35A2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foreign</w:t>
            </w:r>
          </w:p>
        </w:tc>
        <w:tc>
          <w:tcPr>
            <w:tcW w:w="2698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35A27" w:rsidTr="00C35A27">
        <w:tc>
          <w:tcPr>
            <w:tcW w:w="2697" w:type="dxa"/>
          </w:tcPr>
          <w:p w:rsidR="00C35A27" w:rsidRPr="00C35A27" w:rsidRDefault="00C35A27" w:rsidP="00C35A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danger</w:t>
            </w:r>
          </w:p>
        </w:tc>
        <w:tc>
          <w:tcPr>
            <w:tcW w:w="2697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C35A27" w:rsidRPr="00C35A27" w:rsidRDefault="00C35A27" w:rsidP="00C35A2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gram</w:t>
            </w:r>
          </w:p>
        </w:tc>
        <w:tc>
          <w:tcPr>
            <w:tcW w:w="2698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35A27" w:rsidTr="00C35A27">
        <w:tc>
          <w:tcPr>
            <w:tcW w:w="2697" w:type="dxa"/>
          </w:tcPr>
          <w:p w:rsidR="00C35A27" w:rsidRPr="00C35A27" w:rsidRDefault="00C35A27" w:rsidP="00C35A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</w:t>
            </w:r>
          </w:p>
        </w:tc>
        <w:tc>
          <w:tcPr>
            <w:tcW w:w="2697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C35A27" w:rsidRPr="00C35A27" w:rsidRDefault="00C35A27" w:rsidP="00C35A2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guide</w:t>
            </w:r>
          </w:p>
        </w:tc>
        <w:tc>
          <w:tcPr>
            <w:tcW w:w="2698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72410C" w:rsidRPr="00C35A27" w:rsidRDefault="0072410C">
      <w:pPr>
        <w:rPr>
          <w:rFonts w:ascii="Verdana" w:hAnsi="Verdana"/>
        </w:rPr>
      </w:pPr>
    </w:p>
    <w:p w:rsidR="000F6A7C" w:rsidRPr="00DE294A" w:rsidRDefault="000F6A7C" w:rsidP="00DE294A">
      <w:pPr>
        <w:jc w:val="both"/>
        <w:rPr>
          <w:rFonts w:ascii="Verdana" w:hAnsi="Verdana" w:cs="Arial"/>
          <w:b/>
        </w:rPr>
      </w:pPr>
      <w:r w:rsidRPr="00C35A27">
        <w:rPr>
          <w:rFonts w:ascii="Verdana" w:hAnsi="Verdana" w:cs="Arial"/>
          <w:b/>
        </w:rPr>
        <w:t>Use words from the list to complete the sentences</w:t>
      </w:r>
    </w:p>
    <w:p w:rsidR="004B0EB0" w:rsidRDefault="008E3701" w:rsidP="000642AD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My desk</w:t>
      </w:r>
      <w:r w:rsidR="00DE294A">
        <w:rPr>
          <w:rFonts w:ascii="Verdana" w:hAnsi="Verdana"/>
        </w:rPr>
        <w:t xml:space="preserve"> is in the corner</w:t>
      </w:r>
      <w:r>
        <w:rPr>
          <w:rFonts w:ascii="Verdana" w:hAnsi="Verdana"/>
        </w:rPr>
        <w:t xml:space="preserve"> of the room</w:t>
      </w:r>
      <w:r w:rsidR="00DE294A">
        <w:rPr>
          <w:rFonts w:ascii="Verdana" w:hAnsi="Verdana"/>
        </w:rPr>
        <w:t>, ………………………. the wall.</w:t>
      </w:r>
    </w:p>
    <w:p w:rsidR="00DE294A" w:rsidRDefault="00DE294A" w:rsidP="000642AD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Ali is good at English</w:t>
      </w:r>
      <w:r w:rsidR="00F1619D">
        <w:rPr>
          <w:rFonts w:ascii="Verdana" w:hAnsi="Verdana"/>
        </w:rPr>
        <w:t>, so</w:t>
      </w:r>
      <w:r w:rsidR="008E3701">
        <w:rPr>
          <w:rFonts w:ascii="Verdana" w:hAnsi="Verdana"/>
        </w:rPr>
        <w:t xml:space="preserve"> he</w:t>
      </w:r>
      <w:r w:rsidR="00F1619D">
        <w:rPr>
          <w:rFonts w:ascii="Verdana" w:hAnsi="Verdana"/>
        </w:rPr>
        <w:t xml:space="preserve"> wants to do</w:t>
      </w:r>
      <w:r>
        <w:rPr>
          <w:rFonts w:ascii="Verdana" w:hAnsi="Verdana"/>
        </w:rPr>
        <w:t xml:space="preserve"> an ……………………. </w:t>
      </w:r>
      <w:r w:rsidR="00F1619D">
        <w:rPr>
          <w:rFonts w:ascii="Verdana" w:hAnsi="Verdana"/>
        </w:rPr>
        <w:t>l</w:t>
      </w:r>
      <w:r>
        <w:rPr>
          <w:rFonts w:ascii="Verdana" w:hAnsi="Verdana"/>
        </w:rPr>
        <w:t>evel course next semester</w:t>
      </w:r>
      <w:r w:rsidR="00F1619D">
        <w:rPr>
          <w:rFonts w:ascii="Verdana" w:hAnsi="Verdana"/>
        </w:rPr>
        <w:t>.</w:t>
      </w:r>
    </w:p>
    <w:p w:rsidR="00F1619D" w:rsidRDefault="00F1619D" w:rsidP="000642AD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There are many …………………………. workers in the UAE.</w:t>
      </w:r>
    </w:p>
    <w:p w:rsidR="00F1619D" w:rsidRDefault="00F1619D" w:rsidP="000642AD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The students wanted to ……………………. the parking problem with the director. </w:t>
      </w:r>
    </w:p>
    <w:p w:rsidR="00F1619D" w:rsidRDefault="00F1619D" w:rsidP="000642AD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Can you tell me how to save a ……………………… in MS Word.</w:t>
      </w:r>
    </w:p>
    <w:p w:rsidR="00F1619D" w:rsidRDefault="00F1619D" w:rsidP="000642AD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If you don’t understand something, you should ask your teacher to ……………………. it.</w:t>
      </w:r>
    </w:p>
    <w:p w:rsidR="00F1619D" w:rsidRDefault="00F1619D" w:rsidP="000642AD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The tour ……………………. </w:t>
      </w:r>
      <w:r w:rsidR="008E384D">
        <w:rPr>
          <w:rFonts w:ascii="Verdana" w:hAnsi="Verdana"/>
        </w:rPr>
        <w:t>s</w:t>
      </w:r>
      <w:r>
        <w:rPr>
          <w:rFonts w:ascii="Verdana" w:hAnsi="Verdana"/>
        </w:rPr>
        <w:t xml:space="preserve">howed us all the interesting places in </w:t>
      </w:r>
      <w:r w:rsidR="008E384D">
        <w:rPr>
          <w:rFonts w:ascii="Verdana" w:hAnsi="Verdana"/>
        </w:rPr>
        <w:t>London.</w:t>
      </w:r>
    </w:p>
    <w:p w:rsidR="001246CB" w:rsidRDefault="003A4BF1" w:rsidP="000642AD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I’ve lost my phone, did …………………… see it?</w:t>
      </w:r>
    </w:p>
    <w:p w:rsidR="00FD456A" w:rsidRDefault="008E3701" w:rsidP="000642AD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In my bedroom there are 3</w:t>
      </w:r>
      <w:r w:rsidR="00FD456A">
        <w:rPr>
          <w:rFonts w:ascii="Verdana" w:hAnsi="Verdana"/>
        </w:rPr>
        <w:t xml:space="preserve"> light</w:t>
      </w:r>
      <w:r>
        <w:rPr>
          <w:rFonts w:ascii="Verdana" w:hAnsi="Verdana"/>
        </w:rPr>
        <w:t>s</w:t>
      </w:r>
      <w:r w:rsidR="00FD456A">
        <w:rPr>
          <w:rFonts w:ascii="Verdana" w:hAnsi="Verdana"/>
        </w:rPr>
        <w:t xml:space="preserve"> in the middle of the</w:t>
      </w:r>
      <w:r>
        <w:rPr>
          <w:rFonts w:ascii="Verdana" w:hAnsi="Verdana"/>
        </w:rPr>
        <w:t xml:space="preserve"> ……………………</w:t>
      </w:r>
      <w:r w:rsidR="00FD456A">
        <w:rPr>
          <w:rFonts w:ascii="Verdana" w:hAnsi="Verdana"/>
        </w:rPr>
        <w:t>.</w:t>
      </w:r>
    </w:p>
    <w:p w:rsidR="00FD456A" w:rsidRDefault="00FD456A" w:rsidP="000642AD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How much does a ………………………. of gold cost?</w:t>
      </w:r>
    </w:p>
    <w:p w:rsidR="00FD456A" w:rsidRDefault="00FD456A" w:rsidP="000642AD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The sign outside the construction site said, ‘…………………………</w:t>
      </w:r>
      <w:r w:rsidR="003A4BF1">
        <w:rPr>
          <w:rFonts w:ascii="Verdana" w:hAnsi="Verdana"/>
        </w:rPr>
        <w:t>, D</w:t>
      </w:r>
      <w:r>
        <w:rPr>
          <w:rFonts w:ascii="Verdana" w:hAnsi="Verdana"/>
        </w:rPr>
        <w:t>on’</w:t>
      </w:r>
      <w:r w:rsidR="003A4BF1">
        <w:rPr>
          <w:rFonts w:ascii="Verdana" w:hAnsi="Verdana"/>
        </w:rPr>
        <w:t>t E</w:t>
      </w:r>
      <w:r>
        <w:rPr>
          <w:rFonts w:ascii="Verdana" w:hAnsi="Verdana"/>
        </w:rPr>
        <w:t>nter.’</w:t>
      </w:r>
    </w:p>
    <w:p w:rsidR="00FD456A" w:rsidRPr="000642AD" w:rsidRDefault="006B05DB" w:rsidP="000642AD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If you ……………………… 2, you get 4.</w:t>
      </w:r>
    </w:p>
    <w:p w:rsidR="003055B3" w:rsidRPr="00C35A27" w:rsidRDefault="003055B3" w:rsidP="004B0EB0">
      <w:pPr>
        <w:rPr>
          <w:rFonts w:ascii="Verdana" w:hAnsi="Verdana"/>
          <w:b/>
        </w:rPr>
      </w:pPr>
    </w:p>
    <w:p w:rsidR="003055B3" w:rsidRPr="00C35A27" w:rsidRDefault="006B05DB" w:rsidP="006B05D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Words 13-24</w:t>
      </w:r>
    </w:p>
    <w:p w:rsidR="000F6A7C" w:rsidRPr="00C35A27" w:rsidRDefault="000F6A7C" w:rsidP="000F6A7C">
      <w:pPr>
        <w:jc w:val="both"/>
        <w:rPr>
          <w:rFonts w:ascii="Verdana" w:hAnsi="Verdana" w:cs="Arial"/>
          <w:b/>
        </w:rPr>
      </w:pPr>
      <w:r w:rsidRPr="00C35A27">
        <w:rPr>
          <w:rFonts w:ascii="Verdana" w:hAnsi="Verdana" w:cs="Arial"/>
          <w:b/>
        </w:rPr>
        <w:t>Write the meaning of each word in Arabic or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B05DB" w:rsidTr="00F91A4F">
        <w:tc>
          <w:tcPr>
            <w:tcW w:w="2697" w:type="dxa"/>
          </w:tcPr>
          <w:p w:rsidR="006B05DB" w:rsidRPr="00C35A27" w:rsidRDefault="004C40FB" w:rsidP="006B05D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idea</w:t>
            </w:r>
          </w:p>
        </w:tc>
        <w:tc>
          <w:tcPr>
            <w:tcW w:w="2697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6B05DB" w:rsidRPr="00C35A27" w:rsidRDefault="004C40FB" w:rsidP="006B05D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plus</w:t>
            </w:r>
          </w:p>
        </w:tc>
        <w:tc>
          <w:tcPr>
            <w:tcW w:w="2698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B05DB" w:rsidTr="00F91A4F">
        <w:tc>
          <w:tcPr>
            <w:tcW w:w="2697" w:type="dxa"/>
          </w:tcPr>
          <w:p w:rsidR="006B05DB" w:rsidRPr="00C35A27" w:rsidRDefault="004C40FB" w:rsidP="006B05D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improve</w:t>
            </w:r>
          </w:p>
        </w:tc>
        <w:tc>
          <w:tcPr>
            <w:tcW w:w="2697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6B05DB" w:rsidRPr="00C35A27" w:rsidRDefault="004C40FB" w:rsidP="006B05D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possibly</w:t>
            </w:r>
          </w:p>
        </w:tc>
        <w:tc>
          <w:tcPr>
            <w:tcW w:w="2698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B05DB" w:rsidTr="00F91A4F">
        <w:tc>
          <w:tcPr>
            <w:tcW w:w="2697" w:type="dxa"/>
          </w:tcPr>
          <w:p w:rsidR="006B05DB" w:rsidRPr="00C35A27" w:rsidRDefault="004C40FB" w:rsidP="006B05D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memory</w:t>
            </w:r>
          </w:p>
        </w:tc>
        <w:tc>
          <w:tcPr>
            <w:tcW w:w="2697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6B05DB" w:rsidRPr="00C35A27" w:rsidRDefault="004C40FB" w:rsidP="006B05D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repair</w:t>
            </w:r>
          </w:p>
        </w:tc>
        <w:tc>
          <w:tcPr>
            <w:tcW w:w="2698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B05DB" w:rsidTr="00F91A4F">
        <w:tc>
          <w:tcPr>
            <w:tcW w:w="2697" w:type="dxa"/>
          </w:tcPr>
          <w:p w:rsidR="006B05DB" w:rsidRPr="00C35A27" w:rsidRDefault="004C40FB" w:rsidP="006B05D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moment</w:t>
            </w:r>
          </w:p>
        </w:tc>
        <w:tc>
          <w:tcPr>
            <w:tcW w:w="2697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6B05DB" w:rsidRPr="00C35A27" w:rsidRDefault="004C40FB" w:rsidP="006B05D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rounded</w:t>
            </w:r>
          </w:p>
        </w:tc>
        <w:tc>
          <w:tcPr>
            <w:tcW w:w="2698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B05DB" w:rsidTr="00F91A4F">
        <w:tc>
          <w:tcPr>
            <w:tcW w:w="2697" w:type="dxa"/>
          </w:tcPr>
          <w:p w:rsidR="006B05DB" w:rsidRPr="00C35A27" w:rsidRDefault="004C40FB" w:rsidP="006B05D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negative </w:t>
            </w:r>
          </w:p>
        </w:tc>
        <w:tc>
          <w:tcPr>
            <w:tcW w:w="2697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6B05DB" w:rsidRPr="00C35A27" w:rsidRDefault="004C40FB" w:rsidP="006B05D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rubber</w:t>
            </w:r>
          </w:p>
        </w:tc>
        <w:tc>
          <w:tcPr>
            <w:tcW w:w="2698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B05DB" w:rsidTr="00F91A4F">
        <w:tc>
          <w:tcPr>
            <w:tcW w:w="2697" w:type="dxa"/>
          </w:tcPr>
          <w:p w:rsidR="006B05DB" w:rsidRPr="00C35A27" w:rsidRDefault="004C40FB" w:rsidP="006B05D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normal</w:t>
            </w:r>
          </w:p>
        </w:tc>
        <w:tc>
          <w:tcPr>
            <w:tcW w:w="2697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6B05DB" w:rsidRPr="00C35A27" w:rsidRDefault="004C40FB" w:rsidP="006B05D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scissors</w:t>
            </w:r>
          </w:p>
        </w:tc>
        <w:tc>
          <w:tcPr>
            <w:tcW w:w="2698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F6A7C" w:rsidRPr="00C35A27" w:rsidRDefault="000F6A7C" w:rsidP="000F6A7C">
      <w:pPr>
        <w:jc w:val="both"/>
        <w:rPr>
          <w:rFonts w:ascii="Verdana" w:hAnsi="Verdana" w:cs="Arial"/>
          <w:b/>
        </w:rPr>
      </w:pPr>
    </w:p>
    <w:p w:rsidR="003A4BF1" w:rsidRDefault="003A4BF1" w:rsidP="000F6A7C">
      <w:pPr>
        <w:jc w:val="both"/>
        <w:rPr>
          <w:rFonts w:ascii="Verdana" w:hAnsi="Verdana" w:cs="Arial"/>
          <w:b/>
        </w:rPr>
      </w:pPr>
    </w:p>
    <w:p w:rsidR="003A4BF1" w:rsidRDefault="003A4BF1" w:rsidP="000F6A7C">
      <w:pPr>
        <w:jc w:val="both"/>
        <w:rPr>
          <w:rFonts w:ascii="Verdana" w:hAnsi="Verdana" w:cs="Arial"/>
          <w:b/>
        </w:rPr>
      </w:pPr>
    </w:p>
    <w:p w:rsidR="000F6A7C" w:rsidRPr="00C35A27" w:rsidRDefault="000F6A7C" w:rsidP="000F6A7C">
      <w:pPr>
        <w:jc w:val="both"/>
        <w:rPr>
          <w:rFonts w:ascii="Verdana" w:hAnsi="Verdana" w:cs="Arial"/>
          <w:b/>
        </w:rPr>
      </w:pPr>
      <w:r w:rsidRPr="00C35A27">
        <w:rPr>
          <w:rFonts w:ascii="Verdana" w:hAnsi="Verdana" w:cs="Arial"/>
          <w:b/>
        </w:rPr>
        <w:lastRenderedPageBreak/>
        <w:t>Use words from the list to complete the sentences</w:t>
      </w:r>
    </w:p>
    <w:p w:rsidR="008E3701" w:rsidRPr="008E3701" w:rsidRDefault="00030FC6" w:rsidP="008E3701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8E3701">
        <w:rPr>
          <w:rFonts w:ascii="Verdana" w:hAnsi="Verdana"/>
        </w:rPr>
        <w:t xml:space="preserve">I couldn’t start my car today and I have </w:t>
      </w:r>
      <w:r w:rsidR="008E3701">
        <w:rPr>
          <w:rFonts w:ascii="Verdana" w:hAnsi="Verdana"/>
        </w:rPr>
        <w:t>no …………………… what the problem is</w:t>
      </w:r>
      <w:r w:rsidRPr="008E3701">
        <w:rPr>
          <w:rFonts w:ascii="Verdana" w:hAnsi="Verdana"/>
        </w:rPr>
        <w:t>.</w:t>
      </w:r>
    </w:p>
    <w:p w:rsidR="00030FC6" w:rsidRPr="008E3701" w:rsidRDefault="00030FC6" w:rsidP="008E3701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8E3701">
        <w:rPr>
          <w:rFonts w:ascii="Verdana" w:hAnsi="Verdana"/>
        </w:rPr>
        <w:t>Car tyres are made of ………………………………</w:t>
      </w:r>
    </w:p>
    <w:p w:rsidR="00030FC6" w:rsidRDefault="00030FC6" w:rsidP="008E3701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We use a pair of ………………………… to cut paper.</w:t>
      </w:r>
    </w:p>
    <w:p w:rsidR="00030FC6" w:rsidRDefault="00030FC6" w:rsidP="008E3701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It took a long time for things to get back to …………………… after the earthquake.</w:t>
      </w:r>
    </w:p>
    <w:p w:rsidR="00030FC6" w:rsidRDefault="006C42D8" w:rsidP="008E3701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‘Aren’t’ is the ………………………. of ‘are’</w:t>
      </w:r>
    </w:p>
    <w:p w:rsidR="006C42D8" w:rsidRDefault="006C42D8" w:rsidP="008E3701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Can you wait a ………………………., I need to talk to the teacher.</w:t>
      </w:r>
    </w:p>
    <w:p w:rsidR="006C42D8" w:rsidRDefault="006C42D8" w:rsidP="008E3701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I have a problem with my car, where’s the best place to ……………………….. it?</w:t>
      </w:r>
    </w:p>
    <w:p w:rsidR="006C42D8" w:rsidRDefault="006C42D8" w:rsidP="008E3701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Reading for 30 minutes is a good way to …………………… your reading speed.</w:t>
      </w:r>
    </w:p>
    <w:p w:rsidR="006C42D8" w:rsidRDefault="003A4BF1" w:rsidP="008E3701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What’s 5 ……………………….. 5? It’s 10.</w:t>
      </w:r>
    </w:p>
    <w:p w:rsidR="006C42D8" w:rsidRDefault="004B3918" w:rsidP="008E3701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Ahmed knows a lot of poems so he must have a good …………………………</w:t>
      </w:r>
    </w:p>
    <w:p w:rsidR="006C42D8" w:rsidRDefault="00045D5D" w:rsidP="008E3701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The corners on the table are …………………………. </w:t>
      </w:r>
      <w:r w:rsidR="00F02C86">
        <w:rPr>
          <w:rFonts w:ascii="Verdana" w:hAnsi="Verdana"/>
        </w:rPr>
        <w:t>b</w:t>
      </w:r>
      <w:r>
        <w:rPr>
          <w:rFonts w:ascii="Verdana" w:hAnsi="Verdana"/>
        </w:rPr>
        <w:t>ecause it’s safer for children.</w:t>
      </w:r>
    </w:p>
    <w:p w:rsidR="00F02C86" w:rsidRDefault="00F02C86" w:rsidP="008E3701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You will get the results of your exam soon, ………………………… tomorrow.</w:t>
      </w:r>
    </w:p>
    <w:p w:rsidR="00F02C86" w:rsidRDefault="00F02C86" w:rsidP="00F02C86">
      <w:pPr>
        <w:pStyle w:val="ListParagraph"/>
        <w:ind w:left="360"/>
        <w:rPr>
          <w:rFonts w:ascii="Verdana" w:hAnsi="Verdana"/>
        </w:rPr>
      </w:pPr>
    </w:p>
    <w:p w:rsidR="00F02C86" w:rsidRPr="00C35A27" w:rsidRDefault="00F02C86" w:rsidP="00F02C8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Words 25-35</w:t>
      </w:r>
    </w:p>
    <w:p w:rsidR="00F02C86" w:rsidRPr="00C35A27" w:rsidRDefault="00F02C86" w:rsidP="00F02C86">
      <w:pPr>
        <w:jc w:val="both"/>
        <w:rPr>
          <w:rFonts w:ascii="Verdana" w:hAnsi="Verdana" w:cs="Arial"/>
          <w:b/>
        </w:rPr>
      </w:pPr>
      <w:r w:rsidRPr="00C35A27">
        <w:rPr>
          <w:rFonts w:ascii="Verdana" w:hAnsi="Verdana" w:cs="Arial"/>
          <w:b/>
        </w:rPr>
        <w:t>Write the meaning of each word in Arabic or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02C86" w:rsidTr="00F91A4F">
        <w:tc>
          <w:tcPr>
            <w:tcW w:w="2697" w:type="dxa"/>
          </w:tcPr>
          <w:p w:rsidR="00F02C86" w:rsidRPr="00C35A27" w:rsidRDefault="00F02C86" w:rsidP="00F02C8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shelf</w:t>
            </w:r>
          </w:p>
        </w:tc>
        <w:tc>
          <w:tcPr>
            <w:tcW w:w="2697" w:type="dxa"/>
          </w:tcPr>
          <w:p w:rsidR="00F02C86" w:rsidRDefault="00F02C86" w:rsidP="00F91A4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F02C86" w:rsidRPr="00C35A27" w:rsidRDefault="00F02C86" w:rsidP="00F02C8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sure</w:t>
            </w:r>
          </w:p>
        </w:tc>
        <w:tc>
          <w:tcPr>
            <w:tcW w:w="2698" w:type="dxa"/>
          </w:tcPr>
          <w:p w:rsidR="00F02C86" w:rsidRDefault="00F02C86" w:rsidP="00F91A4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02C86" w:rsidTr="00F91A4F">
        <w:tc>
          <w:tcPr>
            <w:tcW w:w="2697" w:type="dxa"/>
          </w:tcPr>
          <w:p w:rsidR="00F02C86" w:rsidRPr="00C35A27" w:rsidRDefault="00F02C86" w:rsidP="00F02C8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shout</w:t>
            </w:r>
          </w:p>
        </w:tc>
        <w:tc>
          <w:tcPr>
            <w:tcW w:w="2697" w:type="dxa"/>
          </w:tcPr>
          <w:p w:rsidR="00F02C86" w:rsidRDefault="00F02C86" w:rsidP="00F91A4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F02C86" w:rsidRPr="00C35A27" w:rsidRDefault="00F02C86" w:rsidP="00F02C8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tape</w:t>
            </w:r>
          </w:p>
        </w:tc>
        <w:tc>
          <w:tcPr>
            <w:tcW w:w="2698" w:type="dxa"/>
          </w:tcPr>
          <w:p w:rsidR="00F02C86" w:rsidRDefault="00F02C86" w:rsidP="00F91A4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02C86" w:rsidTr="00F91A4F">
        <w:tc>
          <w:tcPr>
            <w:tcW w:w="2697" w:type="dxa"/>
          </w:tcPr>
          <w:p w:rsidR="00F02C86" w:rsidRPr="00C35A27" w:rsidRDefault="00F02C86" w:rsidP="00F02C8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</w:t>
            </w:r>
          </w:p>
        </w:tc>
        <w:tc>
          <w:tcPr>
            <w:tcW w:w="2697" w:type="dxa"/>
          </w:tcPr>
          <w:p w:rsidR="00F02C86" w:rsidRDefault="00F02C86" w:rsidP="00F02C8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F02C86" w:rsidRPr="00C35A27" w:rsidRDefault="00F02C86" w:rsidP="00F02C8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through</w:t>
            </w:r>
          </w:p>
        </w:tc>
        <w:tc>
          <w:tcPr>
            <w:tcW w:w="2698" w:type="dxa"/>
          </w:tcPr>
          <w:p w:rsidR="00F02C86" w:rsidRDefault="00F02C86" w:rsidP="00F02C8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02C86" w:rsidTr="00F91A4F">
        <w:tc>
          <w:tcPr>
            <w:tcW w:w="2697" w:type="dxa"/>
          </w:tcPr>
          <w:p w:rsidR="00F02C86" w:rsidRPr="00C35A27" w:rsidRDefault="00F02C86" w:rsidP="00F02C8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since</w:t>
            </w:r>
          </w:p>
        </w:tc>
        <w:tc>
          <w:tcPr>
            <w:tcW w:w="2697" w:type="dxa"/>
          </w:tcPr>
          <w:p w:rsidR="00F02C86" w:rsidRDefault="00F02C86" w:rsidP="00F02C8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F02C86" w:rsidRPr="00C35A27" w:rsidRDefault="00F02C86" w:rsidP="00F02C8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tour</w:t>
            </w:r>
          </w:p>
        </w:tc>
        <w:tc>
          <w:tcPr>
            <w:tcW w:w="2698" w:type="dxa"/>
          </w:tcPr>
          <w:p w:rsidR="00F02C86" w:rsidRDefault="00F02C86" w:rsidP="00F02C8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02C86" w:rsidTr="00F91A4F">
        <w:tc>
          <w:tcPr>
            <w:tcW w:w="2697" w:type="dxa"/>
          </w:tcPr>
          <w:p w:rsidR="00F02C86" w:rsidRPr="00C35A27" w:rsidRDefault="00F02C86" w:rsidP="00F02C8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soft</w:t>
            </w:r>
          </w:p>
        </w:tc>
        <w:tc>
          <w:tcPr>
            <w:tcW w:w="2697" w:type="dxa"/>
          </w:tcPr>
          <w:p w:rsidR="00F02C86" w:rsidRDefault="00F02C86" w:rsidP="00F02C8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F02C86" w:rsidRPr="00C35A27" w:rsidRDefault="00F02C86" w:rsidP="00F02C8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variety</w:t>
            </w:r>
          </w:p>
        </w:tc>
        <w:tc>
          <w:tcPr>
            <w:tcW w:w="2698" w:type="dxa"/>
          </w:tcPr>
          <w:p w:rsidR="00F02C86" w:rsidRDefault="00F02C86" w:rsidP="00F02C8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02C86" w:rsidTr="00F91A4F">
        <w:tc>
          <w:tcPr>
            <w:tcW w:w="2697" w:type="dxa"/>
          </w:tcPr>
          <w:p w:rsidR="00F02C86" w:rsidRPr="00C35A27" w:rsidRDefault="00F02C86" w:rsidP="00F02C8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software</w:t>
            </w:r>
          </w:p>
        </w:tc>
        <w:tc>
          <w:tcPr>
            <w:tcW w:w="2697" w:type="dxa"/>
          </w:tcPr>
          <w:p w:rsidR="00F02C86" w:rsidRDefault="00F02C86" w:rsidP="00F02C8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F02C86" w:rsidRPr="00C35A27" w:rsidRDefault="00F02C86" w:rsidP="00F02C86">
            <w:pPr>
              <w:pStyle w:val="ListParagraph"/>
              <w:spacing w:line="360" w:lineRule="auto"/>
              <w:ind w:left="360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F02C86" w:rsidRDefault="00F02C86" w:rsidP="00F02C86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F02C86" w:rsidRPr="00C35A27" w:rsidRDefault="00F02C86" w:rsidP="00F02C86">
      <w:pPr>
        <w:jc w:val="both"/>
        <w:rPr>
          <w:rFonts w:ascii="Verdana" w:hAnsi="Verdana" w:cs="Arial"/>
          <w:b/>
        </w:rPr>
      </w:pPr>
    </w:p>
    <w:p w:rsidR="00F02C86" w:rsidRPr="00C35A27" w:rsidRDefault="00F02C86" w:rsidP="00F02C86">
      <w:pPr>
        <w:jc w:val="both"/>
        <w:rPr>
          <w:rFonts w:ascii="Verdana" w:hAnsi="Verdana" w:cs="Arial"/>
          <w:b/>
        </w:rPr>
      </w:pPr>
      <w:r w:rsidRPr="00C35A27">
        <w:rPr>
          <w:rFonts w:ascii="Verdana" w:hAnsi="Verdana" w:cs="Arial"/>
          <w:b/>
        </w:rPr>
        <w:t>Use words from the list to complete the sentences</w:t>
      </w:r>
    </w:p>
    <w:p w:rsidR="00F02C86" w:rsidRDefault="003A4BF1" w:rsidP="00F71CC2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The teacher had a headache </w:t>
      </w:r>
      <w:r w:rsidR="00F71CC2">
        <w:rPr>
          <w:rFonts w:ascii="Verdana" w:hAnsi="Verdana"/>
        </w:rPr>
        <w:t>so he asked the students not to …………………………..</w:t>
      </w:r>
    </w:p>
    <w:p w:rsidR="00F71CC2" w:rsidRDefault="00F71CC2" w:rsidP="00F71CC2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I’m not …………………….. which subject I </w:t>
      </w:r>
      <w:r w:rsidR="00BE3F81">
        <w:rPr>
          <w:rFonts w:ascii="Verdana" w:hAnsi="Verdana"/>
        </w:rPr>
        <w:t>want to study for my bachelor’s degree.</w:t>
      </w:r>
    </w:p>
    <w:p w:rsidR="00BE3F81" w:rsidRDefault="00BE3F81" w:rsidP="00F71CC2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Can you please put the book on the ……………………….. over there.</w:t>
      </w:r>
    </w:p>
    <w:p w:rsidR="00BE3F81" w:rsidRDefault="00BE3F81" w:rsidP="00F71CC2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A baby has very …………………….. skin.</w:t>
      </w:r>
    </w:p>
    <w:p w:rsidR="00BE3F81" w:rsidRDefault="00BE3F81" w:rsidP="00F71CC2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My father was angry because I kicked the football …………………….. the window.</w:t>
      </w:r>
    </w:p>
    <w:p w:rsidR="00BE3F81" w:rsidRDefault="00BE3F81" w:rsidP="00F71CC2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The tourists visited Sheikh Zayed Mosque on their ……………………… of Abu Dhabi.</w:t>
      </w:r>
    </w:p>
    <w:p w:rsidR="00BE3F81" w:rsidRDefault="003C42EA" w:rsidP="00F71CC2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Can you get some ………………….. for me, I need to put this poster on the wall.</w:t>
      </w:r>
    </w:p>
    <w:p w:rsidR="003C42EA" w:rsidRDefault="003C42EA" w:rsidP="00F71CC2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Paris Gallery has a big …………………….. of perfumes.</w:t>
      </w:r>
    </w:p>
    <w:p w:rsidR="003C42EA" w:rsidRDefault="003C42EA" w:rsidP="00F71CC2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There’s a ………………………. on the wall which says, ‘No Smoking’.</w:t>
      </w:r>
    </w:p>
    <w:p w:rsidR="003C42EA" w:rsidRDefault="003C42EA" w:rsidP="00F71CC2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The IT department asked us to install some new ……………………. on our laptops. </w:t>
      </w:r>
    </w:p>
    <w:p w:rsidR="003C42EA" w:rsidRPr="00F71CC2" w:rsidRDefault="003C42EA" w:rsidP="00F71CC2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My father has worked for ADNOC ………………………. </w:t>
      </w:r>
      <w:r w:rsidR="003A4BF1">
        <w:rPr>
          <w:rFonts w:ascii="Verdana" w:hAnsi="Verdana"/>
        </w:rPr>
        <w:t>1998.</w:t>
      </w:r>
    </w:p>
    <w:p w:rsidR="00F02C86" w:rsidRPr="00030FC6" w:rsidRDefault="00F02C86" w:rsidP="00F02C86">
      <w:pPr>
        <w:pStyle w:val="ListParagraph"/>
        <w:ind w:left="360"/>
        <w:rPr>
          <w:rFonts w:ascii="Verdana" w:hAnsi="Verdana"/>
        </w:rPr>
      </w:pPr>
    </w:p>
    <w:sectPr w:rsidR="00F02C86" w:rsidRPr="00030FC6" w:rsidSect="00880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89B"/>
    <w:multiLevelType w:val="hybridMultilevel"/>
    <w:tmpl w:val="8910CC76"/>
    <w:lvl w:ilvl="0" w:tplc="F9BAF2E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70B5"/>
    <w:multiLevelType w:val="hybridMultilevel"/>
    <w:tmpl w:val="1CF65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F0A9C"/>
    <w:multiLevelType w:val="hybridMultilevel"/>
    <w:tmpl w:val="1CF65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859F9"/>
    <w:multiLevelType w:val="hybridMultilevel"/>
    <w:tmpl w:val="4FD2B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A486A"/>
    <w:multiLevelType w:val="hybridMultilevel"/>
    <w:tmpl w:val="C49C2D06"/>
    <w:lvl w:ilvl="0" w:tplc="ADA871A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A5E"/>
    <w:multiLevelType w:val="hybridMultilevel"/>
    <w:tmpl w:val="D2F48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37837"/>
    <w:multiLevelType w:val="hybridMultilevel"/>
    <w:tmpl w:val="6A48B88C"/>
    <w:lvl w:ilvl="0" w:tplc="D21896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C09FB"/>
    <w:multiLevelType w:val="hybridMultilevel"/>
    <w:tmpl w:val="34900840"/>
    <w:lvl w:ilvl="0" w:tplc="9FF4C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41322"/>
    <w:multiLevelType w:val="hybridMultilevel"/>
    <w:tmpl w:val="8A9A9EB2"/>
    <w:lvl w:ilvl="0" w:tplc="95347406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97E3E"/>
    <w:multiLevelType w:val="hybridMultilevel"/>
    <w:tmpl w:val="1542D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8D30BB"/>
    <w:multiLevelType w:val="hybridMultilevel"/>
    <w:tmpl w:val="26281C28"/>
    <w:lvl w:ilvl="0" w:tplc="8D462E5A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0561"/>
    <w:multiLevelType w:val="hybridMultilevel"/>
    <w:tmpl w:val="1AF6CC20"/>
    <w:lvl w:ilvl="0" w:tplc="3DAA0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62C07"/>
    <w:multiLevelType w:val="hybridMultilevel"/>
    <w:tmpl w:val="115E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971AB"/>
    <w:multiLevelType w:val="hybridMultilevel"/>
    <w:tmpl w:val="D78219FC"/>
    <w:lvl w:ilvl="0" w:tplc="6F5A4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A148A"/>
    <w:multiLevelType w:val="hybridMultilevel"/>
    <w:tmpl w:val="72D25652"/>
    <w:lvl w:ilvl="0" w:tplc="56127D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F7C61"/>
    <w:multiLevelType w:val="hybridMultilevel"/>
    <w:tmpl w:val="CE2E4D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5"/>
  </w:num>
  <w:num w:numId="7">
    <w:abstractNumId w:val="14"/>
  </w:num>
  <w:num w:numId="8">
    <w:abstractNumId w:val="13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EA"/>
    <w:rsid w:val="00030FC6"/>
    <w:rsid w:val="00045D5D"/>
    <w:rsid w:val="000642AD"/>
    <w:rsid w:val="000F6A7C"/>
    <w:rsid w:val="001246CB"/>
    <w:rsid w:val="00252224"/>
    <w:rsid w:val="002E06F4"/>
    <w:rsid w:val="003055B3"/>
    <w:rsid w:val="003A4BF1"/>
    <w:rsid w:val="003C42EA"/>
    <w:rsid w:val="003E4B2F"/>
    <w:rsid w:val="004614C1"/>
    <w:rsid w:val="004B0EB0"/>
    <w:rsid w:val="004B3918"/>
    <w:rsid w:val="004C40FB"/>
    <w:rsid w:val="0066347A"/>
    <w:rsid w:val="006A1D49"/>
    <w:rsid w:val="006B05DB"/>
    <w:rsid w:val="006C42D8"/>
    <w:rsid w:val="0072410C"/>
    <w:rsid w:val="0088088A"/>
    <w:rsid w:val="008B3772"/>
    <w:rsid w:val="008C2E3F"/>
    <w:rsid w:val="008E3701"/>
    <w:rsid w:val="008E384D"/>
    <w:rsid w:val="00AD23F6"/>
    <w:rsid w:val="00BE3F81"/>
    <w:rsid w:val="00BE79EA"/>
    <w:rsid w:val="00C35A27"/>
    <w:rsid w:val="00C46363"/>
    <w:rsid w:val="00CD3F65"/>
    <w:rsid w:val="00DE294A"/>
    <w:rsid w:val="00F02C86"/>
    <w:rsid w:val="00F1619D"/>
    <w:rsid w:val="00F71CC2"/>
    <w:rsid w:val="00FC1699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10CCE-6B85-4163-876E-C5B665C2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English</dc:creator>
  <cp:keywords/>
  <dc:description/>
  <cp:lastModifiedBy>Robert Dobie</cp:lastModifiedBy>
  <cp:revision>2</cp:revision>
  <cp:lastPrinted>2017-11-06T03:16:00Z</cp:lastPrinted>
  <dcterms:created xsi:type="dcterms:W3CDTF">2017-11-07T09:53:00Z</dcterms:created>
  <dcterms:modified xsi:type="dcterms:W3CDTF">2017-11-07T09:53:00Z</dcterms:modified>
</cp:coreProperties>
</file>